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08D7" w:rsidRDefault="00B4614E">
      <w:r>
        <w:rPr>
          <w:noProof/>
          <w:lang w:eastAsia="pt-BR"/>
        </w:rPr>
        <w:drawing>
          <wp:inline distT="0" distB="0" distL="0" distR="0" wp14:anchorId="1758B6B0" wp14:editId="49FFB020">
            <wp:extent cx="8892540" cy="5001895"/>
            <wp:effectExtent l="0" t="0" r="3810" b="825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14E" w:rsidRDefault="00B4614E"/>
    <w:p w:rsidR="00B4614E" w:rsidRDefault="00B4614E">
      <w:r>
        <w:rPr>
          <w:noProof/>
          <w:lang w:eastAsia="pt-BR"/>
        </w:rPr>
        <w:lastRenderedPageBreak/>
        <w:drawing>
          <wp:inline distT="0" distB="0" distL="0" distR="0" wp14:anchorId="21E0F9BB" wp14:editId="4D020CF1">
            <wp:extent cx="8892540" cy="5001895"/>
            <wp:effectExtent l="0" t="0" r="3810" b="825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4614E" w:rsidSect="00B4614E"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614E"/>
    <w:rsid w:val="00B4614E"/>
    <w:rsid w:val="00B608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6965020-39F0-45D1-AC78-5DA451DD71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461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4614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cp:lastPrinted>2017-12-14T18:20:00Z</cp:lastPrinted>
  <dcterms:created xsi:type="dcterms:W3CDTF">2017-12-14T18:19:00Z</dcterms:created>
  <dcterms:modified xsi:type="dcterms:W3CDTF">2017-12-14T18:21:00Z</dcterms:modified>
</cp:coreProperties>
</file>