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="00D9021C"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Tomada</w:t>
                            </w:r>
                            <w:r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9021C"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Preços </w:t>
                            </w:r>
                            <w:r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nº 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68</w:t>
                            </w:r>
                            <w:r w:rsidR="0082339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2022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Processo Administrativo nº. </w:t>
                            </w:r>
                            <w:r w:rsidR="00D902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510002542/2022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Contenção de duas cortinas, concreto projetado, guarda corpo, pavimentação e acabamento</w:t>
                            </w:r>
                            <w:r w:rsidR="00DE5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 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 afins na </w:t>
                            </w:r>
                            <w:r w:rsidR="00485D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ravessa </w:t>
                            </w:r>
                            <w:proofErr w:type="gramStart"/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proofErr w:type="gramEnd"/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no Morro do </w:t>
                            </w:r>
                            <w:proofErr w:type="spellStart"/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Mic</w:t>
                            </w:r>
                            <w:proofErr w:type="spellEnd"/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no </w:t>
                            </w:r>
                            <w:r w:rsidR="00485D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airro da Ilha da Conceição 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LCD CONSTRUÇÕES E SERV</w:t>
                            </w:r>
                            <w:r w:rsidR="00DE5A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 w:rsidR="00D902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ÇOS LTDA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D902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23.417.378/0001-90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D902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2.842.285,41 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D902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dois milhões, oitocentos e quarenta e dois mil, duzentos e oitenta e cinco reais e quarenta e um centavos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D902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2,95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="00D9021C"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Tomada</w:t>
                      </w:r>
                      <w:r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</w:t>
                      </w:r>
                      <w:r w:rsidR="00D9021C"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Preços </w:t>
                      </w:r>
                      <w:r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nº 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68</w:t>
                      </w:r>
                      <w:r w:rsidR="0082339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</w:t>
                      </w:r>
                      <w:r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2022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Processo Administrativo nº. </w:t>
                      </w:r>
                      <w:r w:rsidR="00D9021C">
                        <w:rPr>
                          <w:rFonts w:ascii="Arial" w:hAnsi="Arial" w:cs="Arial"/>
                          <w:sz w:val="22"/>
                          <w:szCs w:val="22"/>
                        </w:rPr>
                        <w:t>510002542/2022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Contenção de duas cortinas, concreto projetado, guarda corpo, pavimentação e acabamento</w:t>
                      </w:r>
                      <w:r w:rsidR="00DE5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 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 afins na </w:t>
                      </w:r>
                      <w:r w:rsidR="00485D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ravessa </w:t>
                      </w:r>
                      <w:proofErr w:type="gramStart"/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proofErr w:type="gramEnd"/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 Morro do </w:t>
                      </w:r>
                      <w:proofErr w:type="spellStart"/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Mic</w:t>
                      </w:r>
                      <w:proofErr w:type="spellEnd"/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no </w:t>
                      </w:r>
                      <w:r w:rsidR="00485D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airro da Ilha da Conceição 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”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LCD CONSTRUÇÕES E SERV</w:t>
                      </w:r>
                      <w:r w:rsidR="00DE5A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</w:t>
                      </w:r>
                      <w:r w:rsidR="00D902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ÇOS LTDA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D9021C">
                        <w:rPr>
                          <w:rFonts w:ascii="Arial" w:hAnsi="Arial" w:cs="Arial"/>
                          <w:sz w:val="22"/>
                          <w:szCs w:val="22"/>
                        </w:rPr>
                        <w:t>23.417.378/0001-90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D902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2.842.285,41 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D9021C">
                        <w:rPr>
                          <w:rFonts w:ascii="Arial" w:hAnsi="Arial" w:cs="Arial"/>
                          <w:sz w:val="22"/>
                          <w:szCs w:val="22"/>
                        </w:rPr>
                        <w:t>dois milhões, oitocentos e quarenta e dois mil, duzentos e oitenta e cinco reais e quarenta e um centavos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D9021C">
                        <w:rPr>
                          <w:rFonts w:ascii="Arial" w:hAnsi="Arial" w:cs="Arial"/>
                          <w:sz w:val="22"/>
                          <w:szCs w:val="22"/>
                        </w:rPr>
                        <w:t>2,95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>
      <w:bookmarkStart w:id="0" w:name="_GoBack"/>
      <w:bookmarkEnd w:id="0"/>
    </w:p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158B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4DE3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20B5"/>
    <w:rsid w:val="004337E6"/>
    <w:rsid w:val="00441391"/>
    <w:rsid w:val="00446644"/>
    <w:rsid w:val="00450FEA"/>
    <w:rsid w:val="00460D92"/>
    <w:rsid w:val="00462A89"/>
    <w:rsid w:val="00471FA1"/>
    <w:rsid w:val="00474205"/>
    <w:rsid w:val="00485DC1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00EC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3396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1853"/>
    <w:rsid w:val="00906F22"/>
    <w:rsid w:val="0090729F"/>
    <w:rsid w:val="0092177A"/>
    <w:rsid w:val="00925F7C"/>
    <w:rsid w:val="00927EE7"/>
    <w:rsid w:val="00932D7F"/>
    <w:rsid w:val="009367B7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021C"/>
    <w:rsid w:val="00D97349"/>
    <w:rsid w:val="00DA6ECA"/>
    <w:rsid w:val="00DC1280"/>
    <w:rsid w:val="00DC534B"/>
    <w:rsid w:val="00DC5E9F"/>
    <w:rsid w:val="00DC60D7"/>
    <w:rsid w:val="00DD396C"/>
    <w:rsid w:val="00DD530E"/>
    <w:rsid w:val="00DE5A0C"/>
    <w:rsid w:val="00DF21EA"/>
    <w:rsid w:val="00E00516"/>
    <w:rsid w:val="00E01075"/>
    <w:rsid w:val="00E02085"/>
    <w:rsid w:val="00E1197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65572"/>
    <w:rsid w:val="00E73BA6"/>
    <w:rsid w:val="00E81EB0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37</cp:revision>
  <cp:lastPrinted>2022-12-02T13:32:00Z</cp:lastPrinted>
  <dcterms:created xsi:type="dcterms:W3CDTF">2022-05-09T19:54:00Z</dcterms:created>
  <dcterms:modified xsi:type="dcterms:W3CDTF">2022-12-05T12:14:00Z</dcterms:modified>
</cp:coreProperties>
</file>